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>
      <w:pPr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ИЗЈАВА</w:t>
      </w:r>
    </w:p>
    <w:p>
      <w:pPr>
        <w:spacing w:after="12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spacing w:after="120"/>
        <w:jc w:val="left"/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Ја, _____________________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sr-Cyrl-RS"/>
        </w:rPr>
        <w:t xml:space="preserve"> са адресом становања _________________________________, број лк.________________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u w:val="none"/>
          <w:lang w:val="sr-Cyrl-RS"/>
        </w:rPr>
        <w:t xml:space="preserve"> издате од Пу ________________ с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RS"/>
        </w:rPr>
        <w:t>војим потписом под пуном материјалном и кривичном одговорношћу, изјављујем:</w:t>
      </w:r>
    </w:p>
    <w:p>
      <w:pPr>
        <w:spacing w:after="120"/>
        <w:jc w:val="left"/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</w:p>
    <w:p>
      <w:pPr>
        <w:spacing w:after="120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sr-Cyrl-RS"/>
        </w:rPr>
        <w:t>- да по неком другом основу не користим бесповратна средства за исту намену;</w:t>
      </w:r>
    </w:p>
    <w:p>
      <w:pPr>
        <w:spacing w:after="120"/>
        <w:jc w:val="both"/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RS"/>
        </w:rPr>
        <w:tab/>
      </w:r>
    </w:p>
    <w:p>
      <w:pPr>
        <w:spacing w:after="120"/>
        <w:jc w:val="both"/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RS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120"/>
        <w:jc w:val="both"/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RS"/>
        </w:rPr>
        <w:t xml:space="preserve">Датум: 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u w:val="single"/>
          <w:lang w:val="sr-Cyrl-RS"/>
        </w:rPr>
        <w:t xml:space="preserve">   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u w:val="single"/>
          <w:lang w:val="sr-Cyrl-RS"/>
        </w:rPr>
        <w:tab/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u w:val="single"/>
          <w:lang w:val="sr-Cyrl-RS"/>
        </w:rPr>
        <w:tab/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u w:val="single"/>
          <w:lang w:val="sr-Cyrl-RS"/>
        </w:rPr>
        <w:tab/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RS"/>
        </w:rPr>
        <w:t xml:space="preserve">                                                                 Подносилац пријаве</w:t>
      </w:r>
    </w:p>
    <w:p>
      <w:pPr>
        <w:spacing w:after="120"/>
        <w:jc w:val="right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spacing w:after="120"/>
        <w:jc w:val="right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ab/>
      </w:r>
    </w:p>
    <w:p>
      <w:pPr>
        <w:spacing w:after="120"/>
        <w:jc w:val="right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8F"/>
    <w:rsid w:val="000328C9"/>
    <w:rsid w:val="0006458F"/>
    <w:rsid w:val="239C2094"/>
    <w:rsid w:val="306C2BBD"/>
    <w:rsid w:val="38C36B01"/>
    <w:rsid w:val="4ED92351"/>
    <w:rsid w:val="618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lang w:val="sr-Latn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543</Characters>
  <Lines>4</Lines>
  <Paragraphs>1</Paragraphs>
  <TotalTime>1</TotalTime>
  <ScaleCrop>false</ScaleCrop>
  <LinksUpToDate>false</LinksUpToDate>
  <CharactersWithSpaces>637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2019-07-23T08:27:00Z</dcterms:created>
  <dc:creator>Korisnik</dc:creator>
  <cp:lastModifiedBy>mkovacevic</cp:lastModifiedBy>
  <cp:lastPrinted>2022-05-12T11:14:00Z</cp:lastPrinted>
  <dcterms:modified xsi:type="dcterms:W3CDTF">2022-07-04T06:27:14Z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20ACCE8170EE4FBBA3FF4DC4BC7283E3</vt:lpwstr>
  </property>
</Properties>
</file>